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D9" w:rsidRDefault="009A4CD9" w:rsidP="009A4CD9">
      <w:pPr>
        <w:spacing w:line="460" w:lineRule="exact"/>
        <w:ind w:firstLineChars="2450" w:firstLine="5880"/>
        <w:rPr>
          <w:rFonts w:ascii="新宋体" w:eastAsia="新宋体" w:hAnsi="新宋体"/>
          <w:sz w:val="24"/>
        </w:rPr>
      </w:pPr>
    </w:p>
    <w:tbl>
      <w:tblPr>
        <w:tblW w:w="0" w:type="auto"/>
        <w:jc w:val="center"/>
        <w:tblInd w:w="-72" w:type="dxa"/>
        <w:tblLayout w:type="fixed"/>
        <w:tblLook w:val="0000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9A4CD9" w:rsidTr="00322A4D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16524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-20</w:t>
            </w:r>
            <w:r w:rsidR="0016524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 w:rsidR="0016524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:rsidR="009A4CD9" w:rsidRDefault="001159CF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学院（部）</w:t>
            </w:r>
            <w:r w:rsidR="009A4CD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教师教学准备检查记录表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（自查）</w:t>
            </w:r>
          </w:p>
        </w:tc>
      </w:tr>
      <w:tr w:rsidR="009A4CD9" w:rsidTr="00906358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906358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475F48" w:rsidTr="00475F48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Default="00475F48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Default="00475F48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Default="00475F48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教学</w:t>
            </w:r>
          </w:p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48" w:rsidRPr="00475F48" w:rsidRDefault="00475F48" w:rsidP="00475F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F48">
              <w:rPr>
                <w:rFonts w:ascii="宋体" w:hAnsi="宋体" w:cs="宋体" w:hint="eastAsia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F48" w:rsidRDefault="00475F48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475F48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52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475F48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9A4CD9" w:rsidTr="00322A4D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（3）每位教师的每个课程及相应班级要填写完整</w:t>
            </w:r>
            <w:r w:rsidR="001159CF">
              <w:rPr>
                <w:rFonts w:ascii="宋体" w:hAnsi="宋体" w:cs="宋体" w:hint="eastAsia"/>
                <w:kern w:val="0"/>
                <w:szCs w:val="21"/>
              </w:rPr>
              <w:t>（手写）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，不要遗漏。</w:t>
            </w:r>
          </w:p>
        </w:tc>
      </w:tr>
    </w:tbl>
    <w:p w:rsidR="009A4CD9" w:rsidRDefault="009A4CD9" w:rsidP="009A4CD9">
      <w:pPr>
        <w:rPr>
          <w:rFonts w:ascii="新宋体" w:eastAsia="新宋体" w:hAnsi="新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5246" w:rsidRDefault="00165246" w:rsidP="0016524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2019-2020学年第1学期</w:t>
      </w:r>
    </w:p>
    <w:p w:rsidR="009A4CD9" w:rsidRDefault="001159CF" w:rsidP="009A4CD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学院（部）</w:t>
      </w:r>
      <w:r w:rsidR="009A4CD9">
        <w:rPr>
          <w:rFonts w:ascii="宋体" w:hAnsi="宋体" w:cs="宋体" w:hint="eastAsia"/>
          <w:b/>
          <w:bCs/>
          <w:kern w:val="0"/>
          <w:sz w:val="32"/>
          <w:szCs w:val="32"/>
        </w:rPr>
        <w:t>实验、实训室教学准备检查记录表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（自查）</w:t>
      </w:r>
    </w:p>
    <w:p w:rsidR="009A4CD9" w:rsidRDefault="009A4CD9" w:rsidP="009A4CD9">
      <w:pPr>
        <w:rPr>
          <w:rFonts w:ascii="新宋体" w:eastAsia="新宋体" w:hAnsi="新宋体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实训中心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检查人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</w:p>
    <w:tbl>
      <w:tblPr>
        <w:tblW w:w="0" w:type="auto"/>
        <w:jc w:val="center"/>
        <w:tblLayout w:type="fixed"/>
        <w:tblLook w:val="0000"/>
      </w:tblPr>
      <w:tblGrid>
        <w:gridCol w:w="1095"/>
        <w:gridCol w:w="1620"/>
        <w:gridCol w:w="1080"/>
        <w:gridCol w:w="1124"/>
        <w:gridCol w:w="1396"/>
        <w:gridCol w:w="1866"/>
        <w:gridCol w:w="1236"/>
      </w:tblGrid>
      <w:tr w:rsidR="009A4CD9" w:rsidTr="001159CF">
        <w:trPr>
          <w:trHeight w:val="48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实验实训室名称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存在问题</w:t>
            </w:r>
          </w:p>
        </w:tc>
      </w:tr>
      <w:tr w:rsidR="009A4CD9" w:rsidTr="001159CF">
        <w:trPr>
          <w:trHeight w:val="66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实验实训记录本是否齐备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环境卫生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药品准备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仪器设备完好情况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37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524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2A4D" w:rsidTr="001159CF">
        <w:trPr>
          <w:trHeight w:val="480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4D" w:rsidRDefault="00322A4D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A4CD9" w:rsidRDefault="009A4CD9" w:rsidP="009A4CD9">
      <w:pPr>
        <w:ind w:firstLineChars="3300" w:firstLine="6930"/>
      </w:pPr>
    </w:p>
    <w:p w:rsidR="009A4CD9" w:rsidRDefault="009A4CD9" w:rsidP="009A4CD9">
      <w:pPr>
        <w:ind w:firstLineChars="3300" w:firstLine="6930"/>
      </w:pPr>
      <w:r>
        <w:rPr>
          <w:rFonts w:hint="eastAsia"/>
        </w:rPr>
        <w:t>年</w:t>
      </w:r>
      <w:r w:rsidR="002143BB">
        <w:rPr>
          <w:rFonts w:hint="eastAsia"/>
        </w:rPr>
        <w:t xml:space="preserve">      </w:t>
      </w:r>
      <w:r>
        <w:rPr>
          <w:rFonts w:hint="eastAsia"/>
        </w:rPr>
        <w:t>月</w:t>
      </w:r>
      <w:r w:rsidR="002143BB"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1002"/>
        <w:gridCol w:w="1275"/>
        <w:gridCol w:w="1276"/>
        <w:gridCol w:w="851"/>
        <w:gridCol w:w="819"/>
        <w:gridCol w:w="31"/>
        <w:gridCol w:w="1134"/>
        <w:gridCol w:w="1843"/>
        <w:gridCol w:w="1156"/>
        <w:gridCol w:w="269"/>
      </w:tblGrid>
      <w:tr w:rsidR="009A4CD9" w:rsidTr="006941CA">
        <w:trPr>
          <w:trHeight w:val="630"/>
          <w:jc w:val="center"/>
        </w:trPr>
        <w:tc>
          <w:tcPr>
            <w:tcW w:w="96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22A4D" w:rsidRDefault="00322A4D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143BB" w:rsidRDefault="002143BB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165246" w:rsidRDefault="00165246" w:rsidP="001652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2019-2020学年第1学期</w:t>
            </w:r>
          </w:p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教师教学准备记录表</w:t>
            </w:r>
            <w:r w:rsidR="001159C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（学校抽查）</w:t>
            </w:r>
          </w:p>
        </w:tc>
      </w:tr>
      <w:tr w:rsidR="009A4CD9" w:rsidTr="00906358">
        <w:trPr>
          <w:gridAfter w:val="1"/>
          <w:wAfter w:w="269" w:type="dxa"/>
          <w:trHeight w:val="615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学院：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906358">
        <w:trPr>
          <w:trHeight w:val="480"/>
          <w:jc w:val="center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授课班级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授课课程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2143B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Pr="004315D6" w:rsidRDefault="009A4CD9" w:rsidP="002143B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存在问题</w:t>
            </w:r>
          </w:p>
        </w:tc>
      </w:tr>
      <w:tr w:rsidR="009A4CD9" w:rsidTr="00906358">
        <w:trPr>
          <w:trHeight w:val="660"/>
          <w:jc w:val="center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358" w:rsidRDefault="00906358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课程</w:t>
            </w:r>
          </w:p>
          <w:p w:rsidR="009A4CD9" w:rsidRPr="004315D6" w:rsidRDefault="00906358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标准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3BB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教学</w:t>
            </w:r>
          </w:p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日历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讲稿余量/质量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4315D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教材（讲义、指导书</w:t>
            </w:r>
            <w:r w:rsidR="00906358">
              <w:rPr>
                <w:rFonts w:ascii="宋体" w:hAnsi="宋体" w:cs="宋体" w:hint="eastAsia"/>
                <w:b/>
                <w:kern w:val="0"/>
                <w:sz w:val="24"/>
              </w:rPr>
              <w:t>、记分册</w:t>
            </w:r>
            <w:r w:rsidRPr="004315D6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Pr="004315D6" w:rsidRDefault="009A4CD9" w:rsidP="002143B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4315D6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315D6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941CA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41CA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41CA" w:rsidTr="00906358">
        <w:trPr>
          <w:trHeight w:val="794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CA" w:rsidRDefault="006941CA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RPr="002143BB" w:rsidTr="00906358">
        <w:trPr>
          <w:trHeight w:val="285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说明: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(1)“教学大纲、教学日历”具备并符合要求打“√”不具备项目打“×”，具备但不符合要求打“O”。</w:t>
            </w:r>
          </w:p>
        </w:tc>
      </w:tr>
      <w:tr w:rsidR="009A4CD9" w:rsidRPr="002143BB" w:rsidTr="00906358">
        <w:trPr>
          <w:trHeight w:val="285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(2)讲稿余量填写具体周数，质量选填 “优、良、中、差”。</w:t>
            </w:r>
          </w:p>
        </w:tc>
      </w:tr>
      <w:tr w:rsidR="009A4CD9" w:rsidRPr="002143BB" w:rsidTr="00906358">
        <w:trPr>
          <w:trHeight w:val="285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2143BB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143BB">
              <w:rPr>
                <w:rFonts w:ascii="宋体" w:hAnsi="宋体" w:cs="宋体" w:hint="eastAsia"/>
                <w:kern w:val="0"/>
                <w:sz w:val="24"/>
              </w:rPr>
              <w:t>（3）每位教师的每个课程及相应班级要填写完整，不要遗漏。</w:t>
            </w:r>
          </w:p>
        </w:tc>
      </w:tr>
      <w:tr w:rsidR="004315D6" w:rsidRPr="002143BB" w:rsidTr="00906358">
        <w:trPr>
          <w:trHeight w:val="285"/>
          <w:jc w:val="center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D6" w:rsidRPr="002143BB" w:rsidRDefault="004315D6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5D6" w:rsidRPr="002143BB" w:rsidRDefault="004315D6" w:rsidP="00115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A4CD9" w:rsidRPr="002143BB" w:rsidRDefault="002143BB" w:rsidP="009A4CD9">
      <w:pPr>
        <w:rPr>
          <w:sz w:val="24"/>
        </w:rPr>
      </w:pPr>
      <w:r w:rsidRPr="002143BB">
        <w:rPr>
          <w:rFonts w:hint="eastAsia"/>
          <w:sz w:val="24"/>
        </w:rPr>
        <w:t xml:space="preserve">  </w:t>
      </w:r>
      <w:r w:rsidR="009A4CD9" w:rsidRPr="002143BB">
        <w:rPr>
          <w:rFonts w:hint="eastAsia"/>
          <w:sz w:val="24"/>
        </w:rPr>
        <w:t>检查人</w:t>
      </w:r>
      <w:r>
        <w:rPr>
          <w:rFonts w:hint="eastAsia"/>
          <w:sz w:val="24"/>
        </w:rPr>
        <w:t>员</w:t>
      </w:r>
      <w:r w:rsidR="009A4CD9" w:rsidRPr="002143BB">
        <w:rPr>
          <w:rFonts w:hint="eastAsia"/>
          <w:sz w:val="24"/>
        </w:rPr>
        <w:t>：</w:t>
      </w:r>
      <w:r w:rsidR="006941CA" w:rsidRPr="002143BB">
        <w:rPr>
          <w:rFonts w:hint="eastAsia"/>
          <w:sz w:val="24"/>
        </w:rPr>
        <w:t xml:space="preserve">               </w:t>
      </w:r>
      <w:r w:rsidR="00071083" w:rsidRPr="002143B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</w:t>
      </w:r>
      <w:r w:rsidRPr="002143BB">
        <w:rPr>
          <w:rFonts w:hint="eastAsia"/>
          <w:sz w:val="24"/>
        </w:rPr>
        <w:t>检查日期：</w:t>
      </w:r>
      <w:r w:rsidR="00071083" w:rsidRPr="002143BB">
        <w:rPr>
          <w:rFonts w:hint="eastAsia"/>
          <w:sz w:val="24"/>
        </w:rPr>
        <w:t xml:space="preserve"> </w:t>
      </w:r>
      <w:r w:rsidR="006941CA" w:rsidRPr="002143BB">
        <w:rPr>
          <w:rFonts w:hint="eastAsia"/>
          <w:sz w:val="24"/>
        </w:rPr>
        <w:t xml:space="preserve"> </w:t>
      </w:r>
      <w:r w:rsidR="00071083" w:rsidRPr="002143BB">
        <w:rPr>
          <w:rFonts w:hint="eastAsia"/>
          <w:sz w:val="24"/>
        </w:rPr>
        <w:t xml:space="preserve">       </w:t>
      </w:r>
      <w:r w:rsidR="006941CA" w:rsidRPr="002143BB">
        <w:rPr>
          <w:rFonts w:hint="eastAsia"/>
          <w:sz w:val="24"/>
        </w:rPr>
        <w:t xml:space="preserve">  </w:t>
      </w:r>
      <w:r w:rsidR="009A4CD9" w:rsidRPr="002143BB">
        <w:rPr>
          <w:rFonts w:hint="eastAsia"/>
          <w:sz w:val="24"/>
        </w:rPr>
        <w:t>年</w:t>
      </w:r>
      <w:r w:rsidR="006941CA" w:rsidRPr="002143BB">
        <w:rPr>
          <w:rFonts w:hint="eastAsia"/>
          <w:sz w:val="24"/>
        </w:rPr>
        <w:t xml:space="preserve">    </w:t>
      </w:r>
      <w:r w:rsidR="00071083" w:rsidRPr="002143BB">
        <w:rPr>
          <w:rFonts w:hint="eastAsia"/>
          <w:sz w:val="24"/>
        </w:rPr>
        <w:t xml:space="preserve"> </w:t>
      </w:r>
      <w:r w:rsidR="006941CA" w:rsidRPr="002143BB">
        <w:rPr>
          <w:rFonts w:hint="eastAsia"/>
          <w:sz w:val="24"/>
        </w:rPr>
        <w:t xml:space="preserve"> </w:t>
      </w:r>
      <w:r w:rsidR="009A4CD9" w:rsidRPr="002143BB">
        <w:rPr>
          <w:rFonts w:hint="eastAsia"/>
          <w:sz w:val="24"/>
        </w:rPr>
        <w:t>月</w:t>
      </w:r>
      <w:r w:rsidR="006941CA" w:rsidRPr="002143BB">
        <w:rPr>
          <w:rFonts w:hint="eastAsia"/>
          <w:sz w:val="24"/>
        </w:rPr>
        <w:t xml:space="preserve">   </w:t>
      </w:r>
      <w:r w:rsidR="00071083" w:rsidRPr="002143BB">
        <w:rPr>
          <w:rFonts w:hint="eastAsia"/>
          <w:sz w:val="24"/>
        </w:rPr>
        <w:t xml:space="preserve"> </w:t>
      </w:r>
      <w:r w:rsidR="006941CA" w:rsidRPr="002143BB">
        <w:rPr>
          <w:rFonts w:hint="eastAsia"/>
          <w:sz w:val="24"/>
        </w:rPr>
        <w:t xml:space="preserve">  </w:t>
      </w:r>
      <w:r w:rsidR="009A4CD9" w:rsidRPr="002143BB">
        <w:rPr>
          <w:rFonts w:hint="eastAsia"/>
          <w:sz w:val="24"/>
        </w:rPr>
        <w:t>日</w:t>
      </w:r>
    </w:p>
    <w:p w:rsidR="001159CF" w:rsidRDefault="001159CF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22A4D" w:rsidRDefault="00322A4D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315D6" w:rsidRDefault="004315D6" w:rsidP="009A4CD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5246" w:rsidRDefault="00165246" w:rsidP="0016524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2019-2020学年第1学期</w:t>
      </w:r>
    </w:p>
    <w:p w:rsidR="009A4CD9" w:rsidRDefault="009A4CD9" w:rsidP="009A4CD9">
      <w:pPr>
        <w:jc w:val="center"/>
        <w:rPr>
          <w:rFonts w:ascii="新宋体" w:eastAsia="新宋体" w:hAnsi="新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实验、实训室教学准备记录表</w:t>
      </w:r>
      <w:r w:rsidR="001159CF">
        <w:rPr>
          <w:rFonts w:ascii="宋体" w:hAnsi="宋体" w:cs="宋体" w:hint="eastAsia"/>
          <w:b/>
          <w:bCs/>
          <w:kern w:val="0"/>
          <w:sz w:val="32"/>
          <w:szCs w:val="32"/>
        </w:rPr>
        <w:t>（学校抽查）</w:t>
      </w:r>
    </w:p>
    <w:tbl>
      <w:tblPr>
        <w:tblW w:w="0" w:type="auto"/>
        <w:jc w:val="center"/>
        <w:tblLayout w:type="fixed"/>
        <w:tblLook w:val="0000"/>
      </w:tblPr>
      <w:tblGrid>
        <w:gridCol w:w="2136"/>
        <w:gridCol w:w="1560"/>
        <w:gridCol w:w="1134"/>
        <w:gridCol w:w="519"/>
        <w:gridCol w:w="236"/>
        <w:gridCol w:w="237"/>
        <w:gridCol w:w="1134"/>
        <w:gridCol w:w="1181"/>
        <w:gridCol w:w="1236"/>
      </w:tblGrid>
      <w:tr w:rsidR="009A4CD9" w:rsidTr="0065405C">
        <w:trPr>
          <w:trHeight w:val="615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65405C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学院：</w:t>
            </w:r>
            <w:r w:rsidR="0065405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</w:t>
            </w:r>
            <w:r w:rsidR="0065405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65405C" w:rsidRDefault="0065405C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Pr="0065405C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9A4CD9" w:rsidTr="0065405C">
        <w:trPr>
          <w:trHeight w:val="671"/>
          <w:jc w:val="center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实验实训室名称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存在问题</w:t>
            </w:r>
          </w:p>
        </w:tc>
      </w:tr>
      <w:tr w:rsidR="009A4CD9" w:rsidTr="0065405C">
        <w:trPr>
          <w:trHeight w:val="837"/>
          <w:jc w:val="center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DB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实验实训</w:t>
            </w:r>
          </w:p>
          <w:p w:rsidR="00AC7DB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记录本是</w:t>
            </w:r>
          </w:p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否齐备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DB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环境</w:t>
            </w:r>
          </w:p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卫生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实验</w:t>
            </w:r>
          </w:p>
          <w:p w:rsidR="00AC7DB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药品</w:t>
            </w:r>
          </w:p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准备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仪器设备完好情况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分课表是否做好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Pr="00AC7DB9" w:rsidRDefault="009A4CD9" w:rsidP="001159C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A4CD9" w:rsidTr="0065405C">
        <w:trPr>
          <w:trHeight w:val="680"/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CD9" w:rsidRDefault="009A4CD9" w:rsidP="001159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143BB" w:rsidRDefault="002143BB" w:rsidP="002143BB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</w:t>
      </w:r>
      <w:r w:rsidR="00071083" w:rsidRPr="00071083">
        <w:rPr>
          <w:rFonts w:ascii="微软雅黑 Light" w:eastAsia="微软雅黑 Light" w:hAnsi="微软雅黑 Light" w:cs="微软雅黑 Light" w:hint="eastAsia"/>
          <w:sz w:val="28"/>
          <w:szCs w:val="28"/>
        </w:rPr>
        <w:t>说明：各检查项目完好、齐备打“√”，不完好、齐备打“×”</w:t>
      </w:r>
    </w:p>
    <w:p w:rsidR="002143BB" w:rsidRDefault="002143BB" w:rsidP="002143BB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</w:t>
      </w:r>
      <w:r w:rsidRPr="002143BB">
        <w:rPr>
          <w:rFonts w:ascii="微软雅黑 Light" w:eastAsia="微软雅黑 Light" w:hAnsi="微软雅黑 Light" w:cs="微软雅黑 Light" w:hint="eastAsia"/>
          <w:sz w:val="28"/>
          <w:szCs w:val="28"/>
        </w:rPr>
        <w:t>检查人</w:t>
      </w:r>
      <w:r>
        <w:rPr>
          <w:rFonts w:ascii="微软雅黑 Light" w:eastAsia="微软雅黑 Light" w:hAnsi="微软雅黑 Light" w:cs="微软雅黑 Light" w:hint="eastAsia"/>
          <w:sz w:val="28"/>
          <w:szCs w:val="28"/>
        </w:rPr>
        <w:t>员</w:t>
      </w:r>
      <w:r w:rsidRPr="002143BB"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：            </w:t>
      </w: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    </w:t>
      </w:r>
      <w:r w:rsidRPr="002143BB"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检查</w:t>
      </w:r>
      <w:r>
        <w:rPr>
          <w:rFonts w:ascii="微软雅黑 Light" w:eastAsia="微软雅黑 Light" w:hAnsi="微软雅黑 Light" w:cs="微软雅黑 Light" w:hint="eastAsia"/>
          <w:sz w:val="28"/>
          <w:szCs w:val="28"/>
        </w:rPr>
        <w:t>日期</w:t>
      </w:r>
      <w:r w:rsidRPr="002143BB">
        <w:rPr>
          <w:rFonts w:ascii="微软雅黑 Light" w:eastAsia="微软雅黑 Light" w:hAnsi="微软雅黑 Light" w:cs="微软雅黑 Light" w:hint="eastAsia"/>
          <w:sz w:val="28"/>
          <w:szCs w:val="28"/>
        </w:rPr>
        <w:t>：       年     月      日</w:t>
      </w:r>
    </w:p>
    <w:p w:rsidR="00382FBA" w:rsidRPr="002143BB" w:rsidRDefault="00382FBA" w:rsidP="002143BB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  <w:sectPr w:rsidR="00382FBA" w:rsidRPr="002143BB">
          <w:pgSz w:w="11906" w:h="16838"/>
          <w:pgMar w:top="850" w:right="1134" w:bottom="850" w:left="1134" w:header="851" w:footer="992" w:gutter="0"/>
          <w:cols w:space="720"/>
          <w:docGrid w:type="lines" w:linePitch="312"/>
        </w:sectPr>
      </w:pPr>
    </w:p>
    <w:p w:rsidR="0065405C" w:rsidRPr="00071083" w:rsidRDefault="0065405C" w:rsidP="0065405C">
      <w:pPr>
        <w:jc w:val="left"/>
        <w:rPr>
          <w:rFonts w:ascii="微软雅黑 Light" w:eastAsia="微软雅黑 Light" w:hAnsi="微软雅黑 Light" w:cs="微软雅黑 Light"/>
          <w:sz w:val="32"/>
          <w:szCs w:val="32"/>
        </w:rPr>
      </w:pPr>
    </w:p>
    <w:p w:rsidR="00165246" w:rsidRDefault="00165246" w:rsidP="0016524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2019-2020学年第1学期</w:t>
      </w:r>
    </w:p>
    <w:p w:rsidR="00322A4D" w:rsidRPr="00AC7DB9" w:rsidRDefault="00322A4D" w:rsidP="00AC7DB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期初教学保障教室检查表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:rsidR="00322A4D" w:rsidRPr="00AC7DB9" w:rsidTr="0065405C">
        <w:trPr>
          <w:trHeight w:val="451"/>
          <w:jc w:val="center"/>
        </w:trPr>
        <w:tc>
          <w:tcPr>
            <w:tcW w:w="1371" w:type="dxa"/>
            <w:vMerge w:val="restart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检  查  项  目 及  存  在  问  题</w:t>
            </w:r>
          </w:p>
        </w:tc>
      </w:tr>
      <w:tr w:rsidR="00322A4D" w:rsidTr="0065405C">
        <w:trPr>
          <w:trHeight w:val="542"/>
          <w:jc w:val="center"/>
        </w:trPr>
        <w:tc>
          <w:tcPr>
            <w:tcW w:w="1371" w:type="dxa"/>
            <w:vMerge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:rsidR="00322A4D" w:rsidRPr="00AC7DB9" w:rsidRDefault="00322A4D" w:rsidP="00AC7D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C7DB9">
              <w:rPr>
                <w:rFonts w:ascii="宋体" w:hAnsi="宋体" w:cs="宋体" w:hint="eastAsia"/>
                <w:b/>
                <w:kern w:val="0"/>
                <w:sz w:val="24"/>
              </w:rPr>
              <w:t>设施</w:t>
            </w: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  <w:tr w:rsidR="00322A4D" w:rsidTr="0065405C">
        <w:trPr>
          <w:trHeight w:val="624"/>
          <w:jc w:val="center"/>
        </w:trPr>
        <w:tc>
          <w:tcPr>
            <w:tcW w:w="1371" w:type="dxa"/>
            <w:vAlign w:val="center"/>
          </w:tcPr>
          <w:p w:rsidR="00322A4D" w:rsidRDefault="0065405C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10</w:t>
            </w:r>
          </w:p>
        </w:tc>
        <w:tc>
          <w:tcPr>
            <w:tcW w:w="89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</w:rPr>
            </w:pPr>
          </w:p>
        </w:tc>
      </w:tr>
    </w:tbl>
    <w:p w:rsidR="002143BB" w:rsidRDefault="002143BB" w:rsidP="002143BB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</w:t>
      </w:r>
      <w:r w:rsidR="00071083" w:rsidRPr="00071083">
        <w:rPr>
          <w:rFonts w:ascii="微软雅黑 Light" w:eastAsia="微软雅黑 Light" w:hAnsi="微软雅黑 Light" w:cs="微软雅黑 Light" w:hint="eastAsia"/>
          <w:sz w:val="28"/>
          <w:szCs w:val="28"/>
        </w:rPr>
        <w:t>说明：各检查项目完好、齐备打“√”，不完好、齐备打“×”</w:t>
      </w:r>
    </w:p>
    <w:p w:rsidR="002143BB" w:rsidRPr="00071083" w:rsidRDefault="002143BB" w:rsidP="002143BB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  <w:sectPr w:rsidR="002143BB" w:rsidRPr="00071083">
          <w:pgSz w:w="11906" w:h="16838"/>
          <w:pgMar w:top="850" w:right="1134" w:bottom="850" w:left="1134" w:header="851" w:footer="992" w:gutter="0"/>
          <w:cols w:space="720"/>
          <w:docGrid w:type="lines" w:linePitch="312"/>
        </w:sect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检查人员：                       检查日期：   年    月    日</w:t>
      </w:r>
    </w:p>
    <w:p w:rsidR="00AC7DB9" w:rsidRPr="00165246" w:rsidRDefault="002143BB" w:rsidP="0016524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28"/>
          <w:szCs w:val="32"/>
        </w:rPr>
        <w:lastRenderedPageBreak/>
        <w:t xml:space="preserve"> </w:t>
      </w:r>
      <w:r w:rsidR="00165246">
        <w:rPr>
          <w:rFonts w:ascii="宋体" w:hAnsi="宋体" w:cs="宋体" w:hint="eastAsia"/>
          <w:b/>
          <w:bCs/>
          <w:kern w:val="0"/>
          <w:sz w:val="32"/>
          <w:szCs w:val="32"/>
        </w:rPr>
        <w:t>2019-2020学年第1学期</w:t>
      </w:r>
    </w:p>
    <w:p w:rsidR="00322A4D" w:rsidRPr="00AC7DB9" w:rsidRDefault="00AC7DB9" w:rsidP="00AC7DB9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28"/>
          <w:szCs w:val="32"/>
        </w:rPr>
        <w:t xml:space="preserve">              </w:t>
      </w:r>
      <w:r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322A4D"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期初教学保障卫生检查表（</w:t>
      </w:r>
      <w:r w:rsidR="0094502D"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学校</w:t>
      </w:r>
      <w:r w:rsidR="00322A4D"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抽查）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 w:rsidR="00322A4D" w:rsidTr="00322A4D">
        <w:trPr>
          <w:trHeight w:val="451"/>
          <w:jc w:val="center"/>
        </w:trPr>
        <w:tc>
          <w:tcPr>
            <w:tcW w:w="1217" w:type="dxa"/>
            <w:vMerge w:val="restart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 xml:space="preserve">检  查  项  目 </w:t>
            </w:r>
            <w:r w:rsidR="00FB44EC"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 xml:space="preserve"> </w:t>
            </w: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及  存  在  问  题</w:t>
            </w:r>
          </w:p>
        </w:tc>
      </w:tr>
      <w:tr w:rsidR="00322A4D" w:rsidTr="00322A4D">
        <w:trPr>
          <w:trHeight w:val="527"/>
          <w:jc w:val="center"/>
        </w:trPr>
        <w:tc>
          <w:tcPr>
            <w:tcW w:w="1217" w:type="dxa"/>
            <w:vMerge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水龙头</w:t>
            </w: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延时阀</w:t>
            </w: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排气扇</w:t>
            </w: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隔板、蹲坑</w:t>
            </w: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8"/>
                <w:szCs w:val="28"/>
              </w:rPr>
              <w:t>卫生</w:t>
            </w: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  <w:tr w:rsidR="00322A4D" w:rsidTr="00071083">
        <w:trPr>
          <w:trHeight w:val="737"/>
          <w:jc w:val="center"/>
        </w:trPr>
        <w:tc>
          <w:tcPr>
            <w:tcW w:w="1217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22A4D" w:rsidRDefault="00322A4D" w:rsidP="002143BB">
            <w:pPr>
              <w:jc w:val="center"/>
              <w:rPr>
                <w:rFonts w:ascii="微软雅黑 Light" w:eastAsia="微软雅黑 Light" w:hAnsi="微软雅黑 Light" w:cs="微软雅黑 Light"/>
                <w:sz w:val="28"/>
                <w:szCs w:val="28"/>
              </w:rPr>
            </w:pPr>
          </w:p>
        </w:tc>
      </w:tr>
    </w:tbl>
    <w:p w:rsidR="00322A4D" w:rsidRDefault="00322A4D" w:rsidP="00322A4D">
      <w:pPr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          </w:t>
      </w:r>
    </w:p>
    <w:p w:rsidR="002143BB" w:rsidRDefault="002143BB" w:rsidP="002143BB">
      <w:pPr>
        <w:pStyle w:val="a5"/>
        <w:ind w:left="420" w:firstLineChars="0" w:firstLine="0"/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  <w:r w:rsidRPr="00071083">
        <w:rPr>
          <w:rFonts w:ascii="微软雅黑 Light" w:eastAsia="微软雅黑 Light" w:hAnsi="微软雅黑 Light" w:cs="微软雅黑 Light" w:hint="eastAsia"/>
          <w:sz w:val="28"/>
          <w:szCs w:val="28"/>
        </w:rPr>
        <w:t>说明：各检查项目完好、齐备打“√”，不完好、齐备打“×”</w:t>
      </w:r>
    </w:p>
    <w:p w:rsidR="002143BB" w:rsidRDefault="002143BB" w:rsidP="002143BB">
      <w:r>
        <w:rPr>
          <w:rFonts w:ascii="微软雅黑 Light" w:eastAsia="微软雅黑 Light" w:hAnsi="微软雅黑 Light" w:cs="微软雅黑 Light" w:hint="eastAsia"/>
          <w:sz w:val="28"/>
          <w:szCs w:val="28"/>
        </w:rPr>
        <w:t xml:space="preserve">   检查人员：                         检查日期：   年    月    日  </w:t>
      </w:r>
    </w:p>
    <w:p w:rsidR="002143BB" w:rsidRPr="002143BB" w:rsidRDefault="002143BB" w:rsidP="002143BB">
      <w:pPr>
        <w:pStyle w:val="a5"/>
        <w:ind w:left="420" w:firstLineChars="0" w:firstLine="0"/>
        <w:jc w:val="left"/>
        <w:rPr>
          <w:rFonts w:ascii="微软雅黑 Light" w:eastAsia="微软雅黑 Light" w:hAnsi="微软雅黑 Light" w:cs="微软雅黑 Light"/>
          <w:sz w:val="28"/>
          <w:szCs w:val="28"/>
        </w:rPr>
      </w:pPr>
    </w:p>
    <w:p w:rsidR="002143BB" w:rsidRPr="00071083" w:rsidRDefault="002143BB" w:rsidP="002143BB">
      <w:pPr>
        <w:pStyle w:val="a5"/>
        <w:ind w:left="420" w:firstLineChars="0" w:firstLine="0"/>
        <w:jc w:val="left"/>
        <w:rPr>
          <w:rFonts w:ascii="微软雅黑 Light" w:eastAsia="微软雅黑 Light" w:hAnsi="微软雅黑 Light" w:cs="微软雅黑 Light"/>
          <w:sz w:val="28"/>
          <w:szCs w:val="28"/>
        </w:rPr>
        <w:sectPr w:rsidR="002143BB" w:rsidRPr="00071083">
          <w:pgSz w:w="11906" w:h="16838"/>
          <w:pgMar w:top="850" w:right="1134" w:bottom="850" w:left="1134" w:header="851" w:footer="992" w:gutter="0"/>
          <w:cols w:space="720"/>
          <w:docGrid w:type="lines" w:linePitch="312"/>
        </w:sectPr>
      </w:pPr>
    </w:p>
    <w:p w:rsidR="00165246" w:rsidRDefault="00AC7DB9" w:rsidP="0016524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28"/>
          <w:szCs w:val="32"/>
        </w:rPr>
        <w:lastRenderedPageBreak/>
        <w:t xml:space="preserve">      </w:t>
      </w:r>
      <w:r w:rsidR="00165246">
        <w:rPr>
          <w:rFonts w:ascii="宋体" w:hAnsi="宋体" w:cs="宋体" w:hint="eastAsia"/>
          <w:b/>
          <w:bCs/>
          <w:kern w:val="0"/>
          <w:sz w:val="32"/>
          <w:szCs w:val="32"/>
        </w:rPr>
        <w:t>2019-2020学年第1学期</w:t>
      </w:r>
    </w:p>
    <w:p w:rsidR="001159CF" w:rsidRDefault="00AC7DB9" w:rsidP="00AC7DB9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</w:t>
      </w:r>
      <w:r w:rsidR="001159CF" w:rsidRPr="00AC7DB9">
        <w:rPr>
          <w:rFonts w:ascii="宋体" w:hAnsi="宋体" w:cs="宋体" w:hint="eastAsia"/>
          <w:b/>
          <w:bCs/>
          <w:kern w:val="0"/>
          <w:sz w:val="32"/>
          <w:szCs w:val="32"/>
        </w:rPr>
        <w:t>二级学院（部）开学教学准备工作情况抽查记录表</w:t>
      </w:r>
      <w:bookmarkStart w:id="0" w:name="_GoBack"/>
      <w:bookmarkEnd w:id="0"/>
    </w:p>
    <w:p w:rsidR="00AC7DB9" w:rsidRPr="00AC7DB9" w:rsidRDefault="00AC7DB9" w:rsidP="00AC7DB9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微软雅黑 Light" w:eastAsia="微软雅黑 Light" w:hAnsi="微软雅黑 Light" w:cs="微软雅黑 Light" w:hint="eastAsia"/>
          <w:sz w:val="24"/>
        </w:rPr>
        <w:t>学院（部）：</w:t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</w:r>
      <w:r>
        <w:rPr>
          <w:rFonts w:ascii="微软雅黑 Light" w:eastAsia="微软雅黑 Light" w:hAnsi="微软雅黑 Light" w:cs="微软雅黑 Light" w:hint="eastAsia"/>
          <w:sz w:val="24"/>
          <w:u w:val="single"/>
        </w:rPr>
        <w:tab/>
        <w:t xml:space="preserve">     </w:t>
      </w:r>
    </w:p>
    <w:tbl>
      <w:tblPr>
        <w:tblW w:w="9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418"/>
        <w:gridCol w:w="2204"/>
        <w:gridCol w:w="4820"/>
      </w:tblGrid>
      <w:tr w:rsidR="001159CF" w:rsidTr="001159CF">
        <w:trPr>
          <w:trHeight w:val="635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检查项目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内涵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检查结果</w:t>
            </w:r>
          </w:p>
        </w:tc>
      </w:tr>
      <w:tr w:rsidR="001159CF" w:rsidTr="00AC7DB9">
        <w:trPr>
          <w:trHeight w:val="130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学院（部）自查记录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学院（部）自查项目完整，自查结果记录祥实。</w:t>
            </w:r>
          </w:p>
        </w:tc>
        <w:tc>
          <w:tcPr>
            <w:tcW w:w="4820" w:type="dxa"/>
            <w:vAlign w:val="center"/>
          </w:tcPr>
          <w:p w:rsidR="001159CF" w:rsidRPr="005F750C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AC7DB9">
        <w:trPr>
          <w:trHeight w:val="2114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教师教学资料准备情况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教学任务书、教学设计（讲稿）、教学日历、课程标准、记分册等准备完整。（抽查）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AC7DB9">
        <w:trPr>
          <w:trHeight w:val="1690"/>
        </w:trPr>
        <w:tc>
          <w:tcPr>
            <w:tcW w:w="817" w:type="dxa"/>
            <w:vAlign w:val="center"/>
          </w:tcPr>
          <w:p w:rsidR="001159CF" w:rsidRPr="00FB65F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color w:val="FF0000"/>
                <w:sz w:val="24"/>
              </w:rPr>
            </w:pPr>
            <w:r w:rsidRPr="00FB65FF">
              <w:rPr>
                <w:rFonts w:ascii="微软雅黑 Light" w:eastAsia="微软雅黑 Light" w:hAnsi="微软雅黑 Light" w:cs="微软雅黑 Light" w:hint="eastAsia"/>
                <w:color w:val="FF000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159CF" w:rsidRPr="00FB65F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color w:val="FF0000"/>
                <w:sz w:val="24"/>
              </w:rPr>
            </w:pPr>
            <w:r w:rsidRPr="00FB65FF">
              <w:rPr>
                <w:rFonts w:ascii="微软雅黑 Light" w:eastAsia="微软雅黑 Light" w:hAnsi="微软雅黑 Light" w:cs="微软雅黑 Light" w:hint="eastAsia"/>
                <w:color w:val="FF0000"/>
                <w:sz w:val="24"/>
              </w:rPr>
              <w:t>各专业外聘企业专业技术人员承担教学任务情况</w:t>
            </w:r>
          </w:p>
        </w:tc>
        <w:tc>
          <w:tcPr>
            <w:tcW w:w="2204" w:type="dxa"/>
            <w:vAlign w:val="center"/>
          </w:tcPr>
          <w:p w:rsidR="001159CF" w:rsidRPr="00FB65F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color w:val="FF0000"/>
                <w:sz w:val="24"/>
              </w:rPr>
            </w:pPr>
            <w:r w:rsidRPr="00FB65FF">
              <w:rPr>
                <w:rFonts w:ascii="微软雅黑 Light" w:eastAsia="微软雅黑 Light" w:hAnsi="微软雅黑 Light" w:cs="微软雅黑 Light" w:hint="eastAsia"/>
                <w:color w:val="FF0000"/>
                <w:sz w:val="24"/>
              </w:rPr>
              <w:t>各专业专业课程外聘企业技术人员比例（学校要求不低于40%）</w:t>
            </w:r>
          </w:p>
        </w:tc>
        <w:tc>
          <w:tcPr>
            <w:tcW w:w="4820" w:type="dxa"/>
            <w:vAlign w:val="center"/>
          </w:tcPr>
          <w:p w:rsidR="001159CF" w:rsidRPr="00FB65F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color w:val="FF0000"/>
                <w:sz w:val="24"/>
              </w:rPr>
            </w:pPr>
          </w:p>
        </w:tc>
      </w:tr>
      <w:tr w:rsidR="001159CF" w:rsidTr="001159CF">
        <w:trPr>
          <w:trHeight w:val="1887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外聘新教师培训情况</w:t>
            </w:r>
            <w:r w:rsidR="00F86F92">
              <w:rPr>
                <w:rFonts w:ascii="微软雅黑 Light" w:eastAsia="微软雅黑 Light" w:hAnsi="微软雅黑 Light" w:cs="微软雅黑 Light" w:hint="eastAsia"/>
                <w:sz w:val="24"/>
              </w:rPr>
              <w:t>及任教资格</w:t>
            </w:r>
          </w:p>
        </w:tc>
        <w:tc>
          <w:tcPr>
            <w:tcW w:w="2204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查阅学院（部）新外聘教师培训记录。</w:t>
            </w:r>
          </w:p>
        </w:tc>
        <w:tc>
          <w:tcPr>
            <w:tcW w:w="4820" w:type="dxa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121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其它</w:t>
            </w:r>
          </w:p>
        </w:tc>
        <w:tc>
          <w:tcPr>
            <w:tcW w:w="7024" w:type="dxa"/>
            <w:gridSpan w:val="2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  <w:tr w:rsidR="001159CF" w:rsidTr="001159CF">
        <w:trPr>
          <w:trHeight w:val="1211"/>
        </w:trPr>
        <w:tc>
          <w:tcPr>
            <w:tcW w:w="817" w:type="dxa"/>
            <w:vAlign w:val="center"/>
          </w:tcPr>
          <w:p w:rsidR="001159CF" w:rsidRDefault="001159CF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159CF" w:rsidRDefault="00322A4D" w:rsidP="001159CF">
            <w:pPr>
              <w:adjustRightInd w:val="0"/>
              <w:snapToGrid w:val="0"/>
              <w:jc w:val="center"/>
              <w:rPr>
                <w:rFonts w:ascii="微软雅黑 Light" w:eastAsia="微软雅黑 Light" w:hAnsi="微软雅黑 Light" w:cs="微软雅黑 Light"/>
                <w:sz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</w:rPr>
              <w:t>总体评价</w:t>
            </w:r>
          </w:p>
        </w:tc>
        <w:tc>
          <w:tcPr>
            <w:tcW w:w="7024" w:type="dxa"/>
            <w:gridSpan w:val="2"/>
            <w:vAlign w:val="center"/>
          </w:tcPr>
          <w:p w:rsidR="001159CF" w:rsidRDefault="001159CF" w:rsidP="001159CF">
            <w:pPr>
              <w:adjustRightInd w:val="0"/>
              <w:snapToGrid w:val="0"/>
              <w:rPr>
                <w:rFonts w:ascii="微软雅黑 Light" w:eastAsia="微软雅黑 Light" w:hAnsi="微软雅黑 Light" w:cs="微软雅黑 Light"/>
                <w:sz w:val="24"/>
              </w:rPr>
            </w:pPr>
          </w:p>
        </w:tc>
      </w:tr>
    </w:tbl>
    <w:p w:rsidR="009A4CD9" w:rsidRDefault="009A4CD9" w:rsidP="009A4CD9"/>
    <w:p w:rsidR="00AC7DB9" w:rsidRDefault="00AC7DB9" w:rsidP="00165246">
      <w:pPr>
        <w:adjustRightInd w:val="0"/>
        <w:snapToGrid w:val="0"/>
        <w:spacing w:afterLines="20"/>
        <w:jc w:val="center"/>
        <w:rPr>
          <w:rFonts w:ascii="微软雅黑 Light" w:eastAsia="微软雅黑 Light" w:hAnsi="微软雅黑 Light" w:cs="微软雅黑 Light"/>
          <w:sz w:val="24"/>
        </w:rPr>
      </w:pPr>
      <w:r>
        <w:rPr>
          <w:rFonts w:ascii="微软雅黑 Light" w:eastAsia="微软雅黑 Light" w:hAnsi="微软雅黑 Light" w:cs="微软雅黑 Light" w:hint="eastAsia"/>
          <w:sz w:val="24"/>
        </w:rPr>
        <w:t>检查人员:                      检查日期：    年     月    日</w:t>
      </w:r>
    </w:p>
    <w:p w:rsidR="001159CF" w:rsidRPr="00AC7DB9" w:rsidRDefault="001159CF"/>
    <w:sectPr w:rsidR="001159CF" w:rsidRPr="00AC7DB9" w:rsidSect="00EB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FD" w:rsidRDefault="00907DFD" w:rsidP="006941CA">
      <w:r>
        <w:separator/>
      </w:r>
    </w:p>
  </w:endnote>
  <w:endnote w:type="continuationSeparator" w:id="1">
    <w:p w:rsidR="00907DFD" w:rsidRDefault="00907DFD" w:rsidP="0069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FD" w:rsidRDefault="00907DFD" w:rsidP="006941CA">
      <w:r>
        <w:separator/>
      </w:r>
    </w:p>
  </w:footnote>
  <w:footnote w:type="continuationSeparator" w:id="1">
    <w:p w:rsidR="00907DFD" w:rsidRDefault="00907DFD" w:rsidP="00694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0C69"/>
    <w:multiLevelType w:val="hybridMultilevel"/>
    <w:tmpl w:val="AE84B3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CD9"/>
    <w:rsid w:val="00071083"/>
    <w:rsid w:val="0011458F"/>
    <w:rsid w:val="001159CF"/>
    <w:rsid w:val="00165246"/>
    <w:rsid w:val="00167A8B"/>
    <w:rsid w:val="001B6195"/>
    <w:rsid w:val="002143BB"/>
    <w:rsid w:val="00260D6C"/>
    <w:rsid w:val="003024E5"/>
    <w:rsid w:val="00322A4D"/>
    <w:rsid w:val="003271E6"/>
    <w:rsid w:val="00382FBA"/>
    <w:rsid w:val="004315D6"/>
    <w:rsid w:val="00475F48"/>
    <w:rsid w:val="00510691"/>
    <w:rsid w:val="00546C18"/>
    <w:rsid w:val="00594E95"/>
    <w:rsid w:val="005B19A1"/>
    <w:rsid w:val="005B59C2"/>
    <w:rsid w:val="0065405C"/>
    <w:rsid w:val="006941CA"/>
    <w:rsid w:val="0079670A"/>
    <w:rsid w:val="007C3CA5"/>
    <w:rsid w:val="00830430"/>
    <w:rsid w:val="0083468F"/>
    <w:rsid w:val="00866A7D"/>
    <w:rsid w:val="00895432"/>
    <w:rsid w:val="00906358"/>
    <w:rsid w:val="00907DFD"/>
    <w:rsid w:val="0094502D"/>
    <w:rsid w:val="009A4CD9"/>
    <w:rsid w:val="00AC7DB9"/>
    <w:rsid w:val="00B264B6"/>
    <w:rsid w:val="00BA3E70"/>
    <w:rsid w:val="00BC3FE8"/>
    <w:rsid w:val="00BD2517"/>
    <w:rsid w:val="00C508E8"/>
    <w:rsid w:val="00DE75EE"/>
    <w:rsid w:val="00E4174A"/>
    <w:rsid w:val="00E8657E"/>
    <w:rsid w:val="00EB6CA4"/>
    <w:rsid w:val="00EE11A6"/>
    <w:rsid w:val="00EF6E73"/>
    <w:rsid w:val="00F04FD4"/>
    <w:rsid w:val="00F649F1"/>
    <w:rsid w:val="00F86F92"/>
    <w:rsid w:val="00FB44EC"/>
    <w:rsid w:val="00FB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1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1C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710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387</Words>
  <Characters>2210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3</cp:revision>
  <cp:lastPrinted>2018-09-01T01:24:00Z</cp:lastPrinted>
  <dcterms:created xsi:type="dcterms:W3CDTF">2019-08-23T01:16:00Z</dcterms:created>
  <dcterms:modified xsi:type="dcterms:W3CDTF">2019-08-23T01:20:00Z</dcterms:modified>
</cp:coreProperties>
</file>